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92D050"/>
        <w:jc w:val="center"/>
        <w:rPr>
          <w:rFonts w:ascii="Arial" w:hAnsi="Arial" w:cs="Arial"/>
          <w:b/>
          <w:b/>
          <w:sz w:val="40"/>
          <w:szCs w:val="24"/>
        </w:rPr>
      </w:pPr>
      <w:r>
        <w:rPr>
          <w:rFonts w:cs="Arial" w:ascii="Arial" w:hAnsi="Arial"/>
          <w:b/>
          <w:sz w:val="40"/>
          <w:szCs w:val="24"/>
        </w:rPr>
        <w:t xml:space="preserve">ANEXO II.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</w:rPr>
        <w:t>Don/doña………………………………………………., con DNI nº ……………………………, en su calidad de secretario/a de la entidad………………………………………………………………………………………………, con NIF nº……………………….., otorga la siguiente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CERTIFICACIÓN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Que todos los profesionales y voluntarios que intervendrán en el proyecto denominado…………………………………………………………………………………….. cuenta con el certificado negativo del Registro Central de Delincuentes sexuales, en virtud del apartado 5º del artículo 13 de la Ley 26/2015, de 28 de julio, de modificación del sistema de protección a la infancia y a la adolescencia.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Lo que manifiesta con la expresa advertencia de incurrir en responsabilidad en caso de falsedad de la declaración y con la finalidad de justificar su cumplimiento ante el Ayuntamiento de Las Palmas de Gran Canaria.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Encabezado"/>
        <w:jc w:val="center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  <w:shd w:fill="FFFFFF" w:val="clear"/>
        </w:rPr>
        <w:t>Las Palmas de Gran Canaria, mediante fecha y firma electrónica</w:t>
      </w:r>
    </w:p>
    <w:p>
      <w:pPr>
        <w:pStyle w:val="Encabezado"/>
        <w:jc w:val="center"/>
        <w:rPr>
          <w:rFonts w:cs="Arial"/>
          <w:b w:val="false"/>
          <w:b w:val="false"/>
          <w:bCs w:val="false"/>
          <w:color w:val="000000"/>
          <w:sz w:val="22"/>
          <w:szCs w:val="22"/>
          <w:highlight w:val="red"/>
        </w:rPr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038e"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Times New Roman" w:cs="Liberation Serif"/>
      <w:color w:val="000000"/>
      <w:sz w:val="22"/>
      <w:szCs w:val="22"/>
      <w:lang w:val="es-ES" w:eastAsia="es-ES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bezado">
    <w:name w:val="Encabezado"/>
    <w:next w:val="Cuerpodetexto"/>
    <w:qFormat/>
    <w:pPr>
      <w:keepNext/>
      <w:widowControl w:val="false"/>
      <w:spacing w:before="240" w:after="120"/>
    </w:pPr>
    <w:rPr>
      <w:rFonts w:ascii="Arial" w:hAnsi="Arial" w:eastAsia="Arial Unicode MS" w:cs="Mangal"/>
      <w:color w:val="auto"/>
      <w:sz w:val="28"/>
      <w:szCs w:val="28"/>
      <w:lang w:val="es-ES" w:eastAsia="en-US" w:bidi="ar-SA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Leyenda">
    <w:name w:val="Leyenda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ítulo"/>
    <w:basedOn w:val="Normal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Pie">
    <w:name w:val="Pi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LibreOffice/5.0.5.2$Windows_X86_64 LibreOffice_project/55b006a02d247b5f7215fc6ea0fde844b30035b3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2019-03-06T11:31:00Z</dcterms:created>
  <dc:creator>mrobleda M. Dolores Robledano</dc:creator>
  <dc:language>es-ES</dc:language>
  <dcterms:modified xsi:type="dcterms:W3CDTF">2022-03-16T09:31:06Z</dcterms:modified>
  <cp:revision>7</cp:revision>
</cp:coreProperties>
</file>